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750B2" w14:textId="77777777" w:rsidR="00817E18" w:rsidRPr="005631C1" w:rsidRDefault="00555BA4" w:rsidP="00817E18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BD218FD" wp14:editId="16154A00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44343" w14:textId="163BACF8" w:rsidR="00FB388C" w:rsidRPr="00CB2E58" w:rsidRDefault="00555BA4" w:rsidP="00FB388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2E58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B2E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B388C" w:rsidRPr="00CB2E58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D60BA0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BD21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0.35pt;margin-top:-30.8pt;width:60.2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">
                <v:textbox style="mso-fit-shape-to-text:t">
                  <w:txbxContent>
                    <w:p w14:paraId="72A44343" w14:textId="163BACF8" w:rsidR="00FB388C" w:rsidRPr="00CB2E58" w:rsidRDefault="00555BA4" w:rsidP="00FB388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2E58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B2E5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B388C" w:rsidRPr="00CB2E58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D60BA0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91156C">
        <w:rPr>
          <w:rFonts w:ascii="ＭＳ Ｐ明朝" w:eastAsia="ＭＳ Ｐ明朝" w:hAnsi="ＭＳ Ｐ明朝" w:hint="eastAsia"/>
          <w:sz w:val="24"/>
          <w:szCs w:val="24"/>
        </w:rPr>
        <w:t xml:space="preserve">年　　　　月　　　　</w:t>
      </w:r>
      <w:r w:rsidR="00817E18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6FEF9CA5" w14:textId="77777777"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14:paraId="565959EE" w14:textId="77777777" w:rsidR="00817E18" w:rsidRPr="005631C1" w:rsidRDefault="00C71F7F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>○○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○</w:t>
      </w:r>
      <w:r w:rsidR="00A11E66" w:rsidRPr="005631C1">
        <w:rPr>
          <w:rFonts w:ascii="ＭＳ Ｐ明朝" w:eastAsia="ＭＳ Ｐ明朝" w:hAnsi="ＭＳ Ｐ明朝" w:hint="eastAsia"/>
          <w:sz w:val="24"/>
          <w:szCs w:val="24"/>
        </w:rPr>
        <w:t>株式会社（調整力事業者名）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3CDBE032" w14:textId="77777777"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14:paraId="2C8BCF30" w14:textId="643EDB2A" w:rsidR="00817E18" w:rsidRPr="00BA2D91" w:rsidRDefault="00544BF1" w:rsidP="00817E18">
      <w:pPr>
        <w:jc w:val="right"/>
        <w:rPr>
          <w:color w:val="FF0000"/>
          <w:sz w:val="24"/>
          <w:szCs w:val="24"/>
        </w:rPr>
      </w:pPr>
      <w:r w:rsidRPr="007B3DCD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5A6AB37F" w14:textId="77777777" w:rsidR="00544BF1" w:rsidRPr="007F2FB3" w:rsidRDefault="00544BF1" w:rsidP="00817E18">
      <w:pPr>
        <w:jc w:val="right"/>
        <w:rPr>
          <w:sz w:val="24"/>
          <w:szCs w:val="24"/>
        </w:rPr>
      </w:pPr>
    </w:p>
    <w:p w14:paraId="0A98330A" w14:textId="77777777" w:rsidR="00A11E66" w:rsidRPr="005631C1" w:rsidRDefault="00A11E66" w:rsidP="00A11E6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</w:p>
    <w:p w14:paraId="0BEACEDE" w14:textId="77777777" w:rsidR="00A11E66" w:rsidRPr="005631C1" w:rsidRDefault="00A11E66">
      <w:pPr>
        <w:rPr>
          <w:rFonts w:ascii="ＭＳ Ｐ明朝" w:eastAsia="ＭＳ Ｐ明朝" w:hAnsi="ＭＳ Ｐ明朝"/>
          <w:sz w:val="24"/>
          <w:szCs w:val="24"/>
        </w:rPr>
      </w:pPr>
    </w:p>
    <w:p w14:paraId="4A0ED205" w14:textId="77777777"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14:paraId="359BEC93" w14:textId="77777777" w:rsidR="00817E18" w:rsidRPr="00265974" w:rsidRDefault="00817E18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A3089D">
        <w:rPr>
          <w:rFonts w:ascii="ＭＳ Ｐ明朝" w:eastAsia="ＭＳ Ｐ明朝" w:hAnsi="ＭＳ Ｐ明朝" w:hint="eastAsia"/>
          <w:sz w:val="24"/>
          <w:szCs w:val="24"/>
        </w:rPr>
        <w:t>需給</w:t>
      </w:r>
      <w:r w:rsidR="00A3089D" w:rsidRPr="00265974">
        <w:rPr>
          <w:rFonts w:ascii="ＭＳ Ｐ明朝" w:eastAsia="ＭＳ Ｐ明朝" w:hAnsi="ＭＳ Ｐ明朝" w:hint="eastAsia"/>
          <w:sz w:val="24"/>
          <w:szCs w:val="24"/>
        </w:rPr>
        <w:t>調整市場の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（以下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「取引規程」という。）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0F7272" w:rsidRPr="00265974">
        <w:rPr>
          <w:rFonts w:ascii="ＭＳ Ｐ明朝" w:eastAsia="ＭＳ Ｐ明朝" w:hAnsi="ＭＳ Ｐ明朝" w:hint="eastAsia"/>
          <w:sz w:val="24"/>
          <w:szCs w:val="24"/>
        </w:rPr>
        <w:t>41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条において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F60D3" w:rsidRPr="00265974">
        <w:rPr>
          <w:rFonts w:ascii="ＭＳ Ｐ明朝" w:eastAsia="ＭＳ Ｐ明朝" w:hAnsi="ＭＳ Ｐ明朝" w:hint="eastAsia"/>
          <w:sz w:val="24"/>
          <w:szCs w:val="24"/>
        </w:rPr>
        <w:t>取引規程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第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26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条に定める要件の不適合が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判明しましたので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7C26A6" w:rsidRPr="00265974">
        <w:rPr>
          <w:rFonts w:ascii="ＭＳ Ｐ明朝" w:eastAsia="ＭＳ Ｐ明朝" w:hAnsi="ＭＳ Ｐ明朝" w:hint="eastAsia"/>
          <w:sz w:val="24"/>
          <w:szCs w:val="24"/>
        </w:rPr>
        <w:t>今後の取引において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是正するよう勧告</w:t>
      </w:r>
      <w:r w:rsidR="00F85282" w:rsidRPr="00265974">
        <w:rPr>
          <w:rFonts w:ascii="ＭＳ Ｐ明朝" w:eastAsia="ＭＳ Ｐ明朝" w:hAnsi="ＭＳ Ｐ明朝" w:hint="eastAsia"/>
          <w:sz w:val="24"/>
          <w:szCs w:val="24"/>
        </w:rPr>
        <w:t>いた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14:paraId="39CF8650" w14:textId="77777777" w:rsidR="00817E18" w:rsidRPr="00265974" w:rsidRDefault="00F85282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今後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の取引において改善が見られない場合は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その不適合が貴社の故意または重過失によるときは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817E18" w:rsidRPr="00265974">
        <w:rPr>
          <w:rFonts w:ascii="ＭＳ Ｐ明朝" w:eastAsia="ＭＳ Ｐ明朝" w:hAnsi="ＭＳ Ｐ明朝" w:hint="eastAsia"/>
          <w:sz w:val="24"/>
          <w:szCs w:val="24"/>
        </w:rPr>
        <w:t>本市場における新規の取引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を停止し</w:t>
      </w:r>
      <w:r w:rsidR="003229C2" w:rsidRPr="00265974">
        <w:rPr>
          <w:rFonts w:ascii="ＭＳ Ｐ明朝" w:eastAsia="ＭＳ Ｐ明朝" w:hAnsi="ＭＳ Ｐ明朝" w:hint="eastAsia"/>
          <w:sz w:val="24"/>
          <w:szCs w:val="24"/>
        </w:rPr>
        <w:t>，</w:t>
      </w:r>
      <w:r w:rsidR="000D7933" w:rsidRPr="00265974">
        <w:rPr>
          <w:rFonts w:ascii="ＭＳ Ｐ明朝" w:eastAsia="ＭＳ Ｐ明朝" w:hAnsi="ＭＳ Ｐ明朝" w:hint="eastAsia"/>
          <w:sz w:val="24"/>
          <w:szCs w:val="24"/>
        </w:rPr>
        <w:t>または除名することがございます</w:t>
      </w:r>
      <w:r w:rsidR="007F2FB3" w:rsidRPr="00265974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69608CC4" w14:textId="77777777" w:rsidR="00656920" w:rsidRPr="00656920" w:rsidRDefault="00656920" w:rsidP="007F2FB3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656920" w14:paraId="05963168" w14:textId="77777777" w:rsidTr="00167E4D">
        <w:trPr>
          <w:trHeight w:val="1757"/>
          <w:jc w:val="center"/>
        </w:trPr>
        <w:tc>
          <w:tcPr>
            <w:tcW w:w="1701" w:type="dxa"/>
            <w:vAlign w:val="center"/>
          </w:tcPr>
          <w:p w14:paraId="38053603" w14:textId="77777777" w:rsidR="00656920" w:rsidRPr="003229C2" w:rsidRDefault="00656920" w:rsidP="00167E4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14:paraId="3AF5DFC4" w14:textId="77777777" w:rsidR="00656920" w:rsidRPr="003229C2" w:rsidRDefault="00656920" w:rsidP="0065692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6DF21608" w14:textId="77777777" w:rsidR="00817E18" w:rsidRPr="005631C1" w:rsidRDefault="00817E18">
      <w:pPr>
        <w:rPr>
          <w:rFonts w:ascii="ＭＳ Ｐ明朝" w:eastAsia="ＭＳ Ｐ明朝" w:hAnsi="ＭＳ Ｐ明朝"/>
          <w:sz w:val="24"/>
          <w:szCs w:val="24"/>
        </w:rPr>
      </w:pPr>
    </w:p>
    <w:p w14:paraId="7B441408" w14:textId="77777777" w:rsidR="00A11E66" w:rsidRDefault="00A11E66" w:rsidP="00145739">
      <w:pPr>
        <w:pStyle w:val="aa"/>
      </w:pPr>
      <w:r w:rsidRPr="005631C1">
        <w:rPr>
          <w:rFonts w:hint="eastAsia"/>
        </w:rPr>
        <w:t>以上</w:t>
      </w:r>
    </w:p>
    <w:p w14:paraId="7DC18318" w14:textId="716A3DB1"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3CD9834" w14:textId="5154C1C1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B99F22A" w14:textId="1BEC0210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817DA42" w14:textId="561CE387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D518BCF" w14:textId="2C6D4EE7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7878D16D" w14:textId="4E0736D0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05CE98EA" w14:textId="61CD0A32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120CFB0E" w14:textId="1708083A" w:rsidR="007B3DCD" w:rsidRDefault="007B3DCD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2A305F21" w14:textId="77777777" w:rsidR="007B3DCD" w:rsidRDefault="007B3DCD" w:rsidP="00A11E66">
      <w:pPr>
        <w:jc w:val="right"/>
        <w:rPr>
          <w:rFonts w:ascii="ＭＳ Ｐ明朝" w:eastAsia="ＭＳ Ｐ明朝" w:hAnsi="ＭＳ Ｐ明朝" w:hint="eastAsia"/>
          <w:sz w:val="24"/>
          <w:szCs w:val="24"/>
        </w:rPr>
      </w:pPr>
    </w:p>
    <w:p w14:paraId="03CF2A3B" w14:textId="77777777" w:rsidR="00FA36DB" w:rsidRDefault="00FA36DB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3D93CC4F" w14:textId="77777777"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6A11D959" w14:textId="77777777" w:rsidR="00145739" w:rsidRDefault="00145739" w:rsidP="00A11E66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14:paraId="49CC25B1" w14:textId="77777777" w:rsidR="00145739" w:rsidRPr="005631C1" w:rsidRDefault="00811109" w:rsidP="0014573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C49C4B" wp14:editId="16ACCF3A">
                <wp:simplePos x="0" y="0"/>
                <wp:positionH relativeFrom="margin">
                  <wp:posOffset>-440690</wp:posOffset>
                </wp:positionH>
                <wp:positionV relativeFrom="margin">
                  <wp:posOffset>-368300</wp:posOffset>
                </wp:positionV>
                <wp:extent cx="1104900" cy="295275"/>
                <wp:effectExtent l="6985" t="10795" r="12065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A513" w14:textId="77777777" w:rsidR="00145739" w:rsidRPr="007D66AB" w:rsidRDefault="00145739" w:rsidP="00145739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C49C4B" id="_x0000_s1027" type="#_x0000_t202" style="position:absolute;left:0;text-align:left;margin-left:-34.7pt;margin-top:-29pt;width:87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" strokecolor="blue" strokeweight=".5pt">
                <v:textbox>
                  <w:txbxContent>
                    <w:p w14:paraId="207DA513" w14:textId="77777777" w:rsidR="00145739" w:rsidRPr="007D66AB" w:rsidRDefault="00145739" w:rsidP="00145739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E55E9">
        <w:rPr>
          <w:rFonts w:ascii="ＭＳ Ｐ明朝" w:eastAsia="ＭＳ Ｐ明朝" w:hAnsi="ＭＳ Ｐ明朝" w:hint="eastAsia"/>
          <w:noProof/>
          <w:color w:val="0000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69FB6" wp14:editId="7379F96F">
                <wp:simplePos x="0" y="0"/>
                <wp:positionH relativeFrom="column">
                  <wp:posOffset>2854442</wp:posOffset>
                </wp:positionH>
                <wp:positionV relativeFrom="paragraph">
                  <wp:posOffset>-405897</wp:posOffset>
                </wp:positionV>
                <wp:extent cx="534670" cy="275590"/>
                <wp:effectExtent l="0" t="0" r="17780" b="181610"/>
                <wp:wrapNone/>
                <wp:docPr id="3" name="吹き出し: 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36127"/>
                            <a:gd name="adj2" fmla="val 1024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CCA2D" w14:textId="77777777" w:rsidR="008E55E9" w:rsidRPr="003403C7" w:rsidRDefault="008E55E9" w:rsidP="008E55E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E969FB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8" type="#_x0000_t61" style="position:absolute;left:0;text-align:left;margin-left:224.75pt;margin-top:-31.95pt;width:42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" adj="18603,32927" strokecolor="red">
                <v:textbox inset="5.85pt,.7pt,5.85pt,.7pt">
                  <w:txbxContent>
                    <w:p w14:paraId="213CCA2D" w14:textId="77777777" w:rsidR="008E55E9" w:rsidRPr="003403C7" w:rsidRDefault="008E55E9" w:rsidP="008E55E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〇〇〇〇</w:t>
      </w:r>
      <w:r w:rsidR="00145739" w:rsidRPr="005C7191">
        <w:rPr>
          <w:rFonts w:ascii="ＭＳ Ｐ明朝" w:eastAsia="ＭＳ Ｐ明朝" w:hAnsi="ＭＳ Ｐ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962FBF4" wp14:editId="55689761">
                <wp:simplePos x="0" y="0"/>
                <wp:positionH relativeFrom="column">
                  <wp:posOffset>4703445</wp:posOffset>
                </wp:positionH>
                <wp:positionV relativeFrom="paragraph">
                  <wp:posOffset>-391160</wp:posOffset>
                </wp:positionV>
                <wp:extent cx="764658" cy="1404620"/>
                <wp:effectExtent l="0" t="0" r="16510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65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2CED9" w14:textId="1FA28DE8" w:rsidR="00145739" w:rsidRPr="00CB2E58" w:rsidRDefault="00145739" w:rsidP="001457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B2E58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CB2E58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="00FB388C" w:rsidRPr="00CB2E58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="00D60BA0">
                              <w:rPr>
                                <w:color w:val="000000" w:themeColor="text1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62FBF4" id="_x0000_s1029" type="#_x0000_t202" style="position:absolute;left:0;text-align:left;margin-left:370.35pt;margin-top:-30.8pt;width:60.2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">
                <v:textbox style="mso-fit-shape-to-text:t">
                  <w:txbxContent>
                    <w:p w14:paraId="0762CED9" w14:textId="1FA28DE8" w:rsidR="00145739" w:rsidRPr="00CB2E58" w:rsidRDefault="00145739" w:rsidP="00145739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B2E58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CB2E58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="00FB388C" w:rsidRPr="00CB2E58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="00D60BA0">
                        <w:rPr>
                          <w:color w:val="000000" w:themeColor="text1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年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>
        <w:rPr>
          <w:rFonts w:ascii="ＭＳ Ｐ明朝" w:eastAsia="ＭＳ Ｐ明朝" w:hAnsi="ＭＳ Ｐ明朝" w:hint="eastAsia"/>
          <w:sz w:val="24"/>
          <w:szCs w:val="24"/>
        </w:rPr>
        <w:t xml:space="preserve">月　　　　</w:t>
      </w:r>
      <w:r w:rsidR="00145739"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</w:t>
      </w:r>
      <w:r w:rsidR="00145739" w:rsidRPr="005631C1">
        <w:rPr>
          <w:rFonts w:ascii="ＭＳ Ｐ明朝" w:eastAsia="ＭＳ Ｐ明朝" w:hAnsi="ＭＳ Ｐ明朝" w:hint="eastAsia"/>
          <w:sz w:val="24"/>
          <w:szCs w:val="24"/>
        </w:rPr>
        <w:t>日</w:t>
      </w:r>
    </w:p>
    <w:p w14:paraId="37CEC288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14:paraId="12099CF9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145739">
        <w:rPr>
          <w:rFonts w:ascii="ＭＳ Ｐ明朝" w:eastAsia="ＭＳ Ｐ明朝" w:hAnsi="ＭＳ Ｐ明朝" w:hint="eastAsia"/>
          <w:color w:val="0000FF"/>
          <w:sz w:val="24"/>
          <w:szCs w:val="24"/>
        </w:rPr>
        <w:t>〇〇〇</w:t>
      </w:r>
      <w:r w:rsidRPr="00531FA1">
        <w:rPr>
          <w:rFonts w:ascii="ＭＳ Ｐ明朝" w:eastAsia="ＭＳ Ｐ明朝" w:hAnsi="ＭＳ Ｐ明朝" w:hint="eastAsia"/>
          <w:color w:val="0000FF"/>
          <w:sz w:val="24"/>
          <w:szCs w:val="24"/>
        </w:rPr>
        <w:t>〇株式会社</w:t>
      </w:r>
      <w:r w:rsidR="0053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631C1">
        <w:rPr>
          <w:rFonts w:ascii="ＭＳ Ｐ明朝" w:eastAsia="ＭＳ Ｐ明朝" w:hAnsi="ＭＳ Ｐ明朝" w:hint="eastAsia"/>
          <w:sz w:val="24"/>
          <w:szCs w:val="24"/>
        </w:rPr>
        <w:t>御中</w:t>
      </w:r>
    </w:p>
    <w:p w14:paraId="15D7AD77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14:paraId="0E493EAA" w14:textId="71AE5F3B" w:rsidR="00544BF1" w:rsidRPr="007B3DCD" w:rsidRDefault="00544BF1" w:rsidP="00544BF1">
      <w:pPr>
        <w:jc w:val="right"/>
        <w:rPr>
          <w:color w:val="000000" w:themeColor="text1"/>
          <w:sz w:val="24"/>
          <w:szCs w:val="24"/>
        </w:rPr>
      </w:pPr>
      <w:r w:rsidRPr="007B3DCD">
        <w:rPr>
          <w:rFonts w:hint="eastAsia"/>
          <w:color w:val="000000" w:themeColor="text1"/>
          <w:sz w:val="24"/>
          <w:szCs w:val="24"/>
        </w:rPr>
        <w:t>一般社団法人電力需給調整力取引所</w:t>
      </w:r>
    </w:p>
    <w:p w14:paraId="4A7897D1" w14:textId="77777777" w:rsidR="00145739" w:rsidRPr="007F2FB3" w:rsidRDefault="00145739" w:rsidP="00145739">
      <w:pPr>
        <w:jc w:val="right"/>
        <w:rPr>
          <w:sz w:val="24"/>
          <w:szCs w:val="24"/>
        </w:rPr>
      </w:pPr>
    </w:p>
    <w:p w14:paraId="0F64FF5A" w14:textId="77777777" w:rsidR="00145739" w:rsidRPr="005631C1" w:rsidRDefault="00145739" w:rsidP="0014573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5631C1">
        <w:rPr>
          <w:rFonts w:ascii="ＭＳ Ｐゴシック" w:eastAsia="ＭＳ Ｐゴシック" w:hAnsi="ＭＳ Ｐゴシック" w:hint="eastAsia"/>
          <w:sz w:val="32"/>
          <w:szCs w:val="32"/>
        </w:rPr>
        <w:t>是正勧告書</w:t>
      </w:r>
      <w:bookmarkStart w:id="0" w:name="_GoBack"/>
      <w:bookmarkEnd w:id="0"/>
    </w:p>
    <w:p w14:paraId="30A4CBAE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14:paraId="3D269D97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14:paraId="0D78795C" w14:textId="77777777" w:rsidR="00145739" w:rsidRPr="00265974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  <w:r w:rsidRPr="005631C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需給</w:t>
      </w:r>
      <w:r w:rsidRPr="00265974">
        <w:rPr>
          <w:rFonts w:ascii="ＭＳ Ｐ明朝" w:eastAsia="ＭＳ Ｐ明朝" w:hAnsi="ＭＳ Ｐ明朝" w:hint="eastAsia"/>
          <w:sz w:val="24"/>
          <w:szCs w:val="24"/>
        </w:rPr>
        <w:t>調整市場の取引規程（以下，「取引規程」という。）第41条において，取引規程第26条に定める要件の不適合が判明しましたので，今後の取引において是正するよう勧告いたします。</w:t>
      </w:r>
    </w:p>
    <w:p w14:paraId="61D4672E" w14:textId="77777777" w:rsidR="00145739" w:rsidRPr="00265974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65974">
        <w:rPr>
          <w:rFonts w:ascii="ＭＳ Ｐ明朝" w:eastAsia="ＭＳ Ｐ明朝" w:hAnsi="ＭＳ Ｐ明朝" w:hint="eastAsia"/>
          <w:sz w:val="24"/>
          <w:szCs w:val="24"/>
        </w:rPr>
        <w:t>なお，今後の取引において改善が見られない場合は，その不適合が貴社の故意または重過失によるときは，本市場における新規の取引を停止し，または除名することがございます。</w:t>
      </w:r>
    </w:p>
    <w:p w14:paraId="2C8748B9" w14:textId="77777777" w:rsidR="00145739" w:rsidRPr="00656920" w:rsidRDefault="00145739" w:rsidP="001457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6609"/>
      </w:tblGrid>
      <w:tr w:rsidR="00145739" w14:paraId="048087B5" w14:textId="77777777" w:rsidTr="00A7455B">
        <w:trPr>
          <w:trHeight w:val="1757"/>
          <w:jc w:val="center"/>
        </w:trPr>
        <w:tc>
          <w:tcPr>
            <w:tcW w:w="1701" w:type="dxa"/>
            <w:vAlign w:val="center"/>
          </w:tcPr>
          <w:p w14:paraId="5CFDA218" w14:textId="77777777" w:rsidR="00145739" w:rsidRPr="003229C2" w:rsidRDefault="00145739" w:rsidP="00A7455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229C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不適合内容</w:t>
            </w:r>
          </w:p>
        </w:tc>
        <w:tc>
          <w:tcPr>
            <w:tcW w:w="6609" w:type="dxa"/>
            <w:vAlign w:val="center"/>
          </w:tcPr>
          <w:p w14:paraId="0940581A" w14:textId="77777777" w:rsidR="00145739" w:rsidRPr="003229C2" w:rsidRDefault="00145739" w:rsidP="00A7455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月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日の■■発電所</w:t>
            </w:r>
            <w:r w:rsidRPr="00510A00">
              <w:rPr>
                <w:rFonts w:ascii="ＭＳ Ｐ明朝" w:eastAsia="ＭＳ Ｐ明朝" w:hAnsi="ＭＳ Ｐ明朝" w:hint="eastAsia"/>
                <w:color w:val="0000FF"/>
                <w:sz w:val="24"/>
                <w:szCs w:val="24"/>
              </w:rPr>
              <w:t>〇〇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号機のアセスメントⅠにおいて、Δk</w:t>
            </w:r>
            <w:r w:rsidRPr="00145739">
              <w:rPr>
                <w:rFonts w:ascii="ＭＳ Ｐゴシック" w:eastAsia="ＭＳ Ｐゴシック" w:hAnsi="ＭＳ Ｐゴシック"/>
                <w:color w:val="0000FF"/>
                <w:sz w:val="24"/>
                <w:szCs w:val="24"/>
              </w:rPr>
              <w:t>W</w:t>
            </w:r>
            <w:r w:rsidRPr="00145739">
              <w:rPr>
                <w:rFonts w:ascii="ＭＳ Ｐゴシック" w:eastAsia="ＭＳ Ｐゴシック" w:hAnsi="ＭＳ Ｐゴシック" w:hint="eastAsia"/>
                <w:color w:val="0000FF"/>
                <w:sz w:val="24"/>
                <w:szCs w:val="24"/>
              </w:rPr>
              <w:t>約定量が適切に反映されていない。</w:t>
            </w:r>
          </w:p>
        </w:tc>
      </w:tr>
    </w:tbl>
    <w:p w14:paraId="51E2EF50" w14:textId="77777777" w:rsidR="00145739" w:rsidRPr="005631C1" w:rsidRDefault="00145739" w:rsidP="00145739">
      <w:pPr>
        <w:rPr>
          <w:rFonts w:ascii="ＭＳ Ｐ明朝" w:eastAsia="ＭＳ Ｐ明朝" w:hAnsi="ＭＳ Ｐ明朝"/>
          <w:sz w:val="24"/>
          <w:szCs w:val="24"/>
        </w:rPr>
      </w:pPr>
    </w:p>
    <w:p w14:paraId="0A03B19F" w14:textId="77777777" w:rsidR="00145739" w:rsidRDefault="00145739" w:rsidP="00145739">
      <w:pPr>
        <w:pStyle w:val="aa"/>
      </w:pPr>
      <w:r w:rsidRPr="005631C1">
        <w:rPr>
          <w:rFonts w:hint="eastAsia"/>
        </w:rPr>
        <w:t>以上</w:t>
      </w:r>
    </w:p>
    <w:p w14:paraId="4AC1E745" w14:textId="77777777" w:rsidR="00145739" w:rsidRPr="005631C1" w:rsidRDefault="00145739" w:rsidP="00145739">
      <w:pPr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145739" w:rsidRPr="0056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306DE" w14:textId="77777777" w:rsidR="00C75598" w:rsidRDefault="00C75598" w:rsidP="00F85282">
      <w:r>
        <w:separator/>
      </w:r>
    </w:p>
  </w:endnote>
  <w:endnote w:type="continuationSeparator" w:id="0">
    <w:p w14:paraId="4B7803C7" w14:textId="77777777" w:rsidR="00C75598" w:rsidRDefault="00C75598" w:rsidP="00F85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A5211" w14:textId="77777777" w:rsidR="00C75598" w:rsidRDefault="00C75598" w:rsidP="00F85282">
      <w:r>
        <w:separator/>
      </w:r>
    </w:p>
  </w:footnote>
  <w:footnote w:type="continuationSeparator" w:id="0">
    <w:p w14:paraId="64521F94" w14:textId="77777777" w:rsidR="00C75598" w:rsidRDefault="00C75598" w:rsidP="00F85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18"/>
    <w:rsid w:val="000D018C"/>
    <w:rsid w:val="000D7933"/>
    <w:rsid w:val="000E4011"/>
    <w:rsid w:val="000E7ED0"/>
    <w:rsid w:val="000F7272"/>
    <w:rsid w:val="00145739"/>
    <w:rsid w:val="00167E4D"/>
    <w:rsid w:val="00265974"/>
    <w:rsid w:val="003229C2"/>
    <w:rsid w:val="00510A00"/>
    <w:rsid w:val="00531FA1"/>
    <w:rsid w:val="00535DE9"/>
    <w:rsid w:val="00544BF1"/>
    <w:rsid w:val="00555BA4"/>
    <w:rsid w:val="005631C1"/>
    <w:rsid w:val="00656920"/>
    <w:rsid w:val="007260CE"/>
    <w:rsid w:val="00753B24"/>
    <w:rsid w:val="00782367"/>
    <w:rsid w:val="00783749"/>
    <w:rsid w:val="007B3DCD"/>
    <w:rsid w:val="007C26A6"/>
    <w:rsid w:val="007F2FB3"/>
    <w:rsid w:val="00811109"/>
    <w:rsid w:val="00817E18"/>
    <w:rsid w:val="00892601"/>
    <w:rsid w:val="008D0D50"/>
    <w:rsid w:val="008E55E9"/>
    <w:rsid w:val="008F60D3"/>
    <w:rsid w:val="0091156C"/>
    <w:rsid w:val="00A11E66"/>
    <w:rsid w:val="00A3089D"/>
    <w:rsid w:val="00A655AC"/>
    <w:rsid w:val="00BA2D91"/>
    <w:rsid w:val="00BA4307"/>
    <w:rsid w:val="00C71F7F"/>
    <w:rsid w:val="00C75598"/>
    <w:rsid w:val="00CB2E58"/>
    <w:rsid w:val="00CE0CF2"/>
    <w:rsid w:val="00CE3723"/>
    <w:rsid w:val="00D60BA0"/>
    <w:rsid w:val="00EE65B8"/>
    <w:rsid w:val="00F02853"/>
    <w:rsid w:val="00F04C94"/>
    <w:rsid w:val="00F85282"/>
    <w:rsid w:val="00FA36DB"/>
    <w:rsid w:val="00FA7591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77B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5282"/>
  </w:style>
  <w:style w:type="paragraph" w:styleId="a5">
    <w:name w:val="footer"/>
    <w:basedOn w:val="a"/>
    <w:link w:val="a6"/>
    <w:uiPriority w:val="99"/>
    <w:unhideWhenUsed/>
    <w:rsid w:val="00F852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5282"/>
  </w:style>
  <w:style w:type="paragraph" w:styleId="Web">
    <w:name w:val="Normal (Web)"/>
    <w:basedOn w:val="a"/>
    <w:uiPriority w:val="99"/>
    <w:unhideWhenUsed/>
    <w:rsid w:val="00535D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692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unhideWhenUsed/>
    <w:rsid w:val="006569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14573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145739"/>
    <w:rPr>
      <w:rFonts w:ascii="ＭＳ Ｐ明朝" w:eastAsia="ＭＳ Ｐ明朝" w:hAnsi="ＭＳ Ｐ明朝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544BF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44BF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44BF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44BF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44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2023-02-09T00:36:00Z</dcterms:created>
  <dcterms:modified xsi:type="dcterms:W3CDTF">2024-01-04T04:14:00Z</dcterms:modified>
</cp:coreProperties>
</file>